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02612" w14:textId="77777777" w:rsidR="004063EC" w:rsidRDefault="004063EC" w:rsidP="004063EC">
      <w:pPr>
        <w:rPr>
          <w:rFonts w:ascii="標楷體" w:eastAsia="標楷體" w:hAnsi="標楷體"/>
          <w:color w:val="FF0000"/>
          <w:sz w:val="44"/>
          <w:szCs w:val="24"/>
        </w:rPr>
      </w:pPr>
      <w:r>
        <w:rPr>
          <w:rFonts w:ascii="標楷體" w:eastAsia="標楷體" w:hAnsi="標楷體" w:hint="eastAsia"/>
          <w:color w:val="FF0000"/>
          <w:sz w:val="44"/>
          <w:szCs w:val="24"/>
          <w:highlight w:val="yellow"/>
        </w:rPr>
        <w:t>招募公告</w:t>
      </w:r>
    </w:p>
    <w:p w14:paraId="02816F40" w14:textId="77777777" w:rsidR="004063EC" w:rsidRDefault="004063EC" w:rsidP="004063EC">
      <w:pPr>
        <w:rPr>
          <w:rFonts w:ascii="標楷體" w:eastAsia="標楷體" w:hAnsi="標楷體"/>
          <w:color w:val="FF0000"/>
          <w:szCs w:val="24"/>
          <w:shd w:val="pct15" w:color="auto" w:fill="FFFFFF"/>
        </w:rPr>
      </w:pPr>
      <w:r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>諮商實習心理師招募（甄選）公告，需包括下列項目，請依序填寫，並輸出成pdf檔！</w:t>
      </w:r>
    </w:p>
    <w:p w14:paraId="3A9598DB" w14:textId="77777777"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甄選資格</w:t>
      </w:r>
    </w:p>
    <w:p w14:paraId="1815E2A7" w14:textId="77777777"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甄選名額</w:t>
      </w:r>
    </w:p>
    <w:p w14:paraId="1AA4EA06" w14:textId="77777777"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報名時間</w:t>
      </w:r>
    </w:p>
    <w:p w14:paraId="43B2BB5A" w14:textId="77777777"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bookmarkStart w:id="0" w:name="_GoBack"/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申請資料</w:t>
      </w:r>
    </w:p>
    <w:bookmarkEnd w:id="0"/>
    <w:p w14:paraId="3ACA3700" w14:textId="77777777"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甄選方式</w:t>
      </w:r>
    </w:p>
    <w:p w14:paraId="7AACC387" w14:textId="77777777"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放榜時間</w:t>
      </w:r>
    </w:p>
    <w:p w14:paraId="50D60BA7" w14:textId="77777777"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錄取報到</w:t>
      </w:r>
    </w:p>
    <w:p w14:paraId="3E89D804" w14:textId="77777777"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實習福利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（實習津貼、搭乘交通車、申請停車證、圖書館使用、提供宿舍等相關福利）</w:t>
      </w:r>
    </w:p>
    <w:p w14:paraId="4930DCD5" w14:textId="77777777"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聯絡方式</w:t>
      </w:r>
      <w:r>
        <w:rPr>
          <w:rFonts w:ascii="標楷體" w:eastAsia="標楷體" w:hAnsi="標楷體" w:hint="eastAsia"/>
          <w:szCs w:val="24"/>
        </w:rPr>
        <w:t>（聯絡人與聯絡方式）</w:t>
      </w:r>
    </w:p>
    <w:p w14:paraId="7294A6E0" w14:textId="77777777" w:rsidR="004778D8" w:rsidRDefault="004778D8" w:rsidP="004778D8">
      <w:pPr>
        <w:jc w:val="both"/>
        <w:rPr>
          <w:rFonts w:ascii="標楷體" w:eastAsia="標楷體" w:hAnsi="標楷體"/>
          <w:szCs w:val="24"/>
        </w:rPr>
      </w:pPr>
    </w:p>
    <w:p w14:paraId="4BD2D4DD" w14:textId="77777777" w:rsidR="004778D8" w:rsidRDefault="004778D8" w:rsidP="004778D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資料請見下列網址</w:t>
      </w:r>
    </w:p>
    <w:p w14:paraId="723CF4EE" w14:textId="77777777" w:rsidR="004778D8" w:rsidRPr="006F337C" w:rsidRDefault="004778D8" w:rsidP="004778D8">
      <w:pPr>
        <w:jc w:val="both"/>
        <w:rPr>
          <w:rFonts w:ascii="標楷體" w:eastAsia="標楷體" w:hAnsi="標楷體"/>
          <w:color w:val="FF0000"/>
          <w:szCs w:val="24"/>
        </w:rPr>
      </w:pPr>
      <w:r w:rsidRPr="006F337C">
        <w:rPr>
          <w:rFonts w:ascii="標楷體" w:eastAsia="標楷體" w:hAnsi="標楷體"/>
          <w:color w:val="FF0000"/>
          <w:szCs w:val="24"/>
        </w:rPr>
        <w:t>https://drive.google.com/file/d/1WLapros22tmS813D5X1bl0A-yL6X1INS/view</w:t>
      </w:r>
      <w:proofErr w:type="gramStart"/>
      <w:r w:rsidRPr="006F337C">
        <w:rPr>
          <w:rFonts w:ascii="標楷體" w:eastAsia="標楷體" w:hAnsi="標楷體"/>
          <w:color w:val="FF0000"/>
          <w:szCs w:val="24"/>
        </w:rPr>
        <w:t>?usp</w:t>
      </w:r>
      <w:proofErr w:type="gramEnd"/>
      <w:r w:rsidRPr="006F337C">
        <w:rPr>
          <w:rFonts w:ascii="標楷體" w:eastAsia="標楷體" w:hAnsi="標楷體"/>
          <w:color w:val="FF0000"/>
          <w:szCs w:val="24"/>
        </w:rPr>
        <w:t>=sharing</w:t>
      </w:r>
    </w:p>
    <w:p w14:paraId="278D35B7" w14:textId="77777777" w:rsidR="00964142" w:rsidRPr="004063EC" w:rsidRDefault="006F337C"/>
    <w:sectPr w:rsidR="00964142" w:rsidRPr="00406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08DC"/>
    <w:multiLevelType w:val="hybridMultilevel"/>
    <w:tmpl w:val="0C067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EC"/>
    <w:rsid w:val="00190C72"/>
    <w:rsid w:val="004063EC"/>
    <w:rsid w:val="004778D8"/>
    <w:rsid w:val="005A7BB9"/>
    <w:rsid w:val="006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ED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Karen Tseng</cp:lastModifiedBy>
  <cp:revision>3</cp:revision>
  <dcterms:created xsi:type="dcterms:W3CDTF">2018-06-06T06:58:00Z</dcterms:created>
  <dcterms:modified xsi:type="dcterms:W3CDTF">2019-02-27T06:53:00Z</dcterms:modified>
</cp:coreProperties>
</file>